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88" w:rsidRPr="004775A5" w:rsidRDefault="00C77B9D" w:rsidP="004A4C88">
      <w:pPr>
        <w:jc w:val="center"/>
        <w:rPr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111111"/>
          <w:sz w:val="28"/>
          <w:szCs w:val="28"/>
        </w:rPr>
        <w:t>МК</w:t>
      </w:r>
      <w:r w:rsidR="004A4C88" w:rsidRPr="004775A5">
        <w:rPr>
          <w:rFonts w:ascii="Arial" w:hAnsi="Arial" w:cs="Arial"/>
          <w:b/>
          <w:color w:val="111111"/>
          <w:sz w:val="28"/>
          <w:szCs w:val="28"/>
        </w:rPr>
        <w:t xml:space="preserve">ДОУ </w:t>
      </w:r>
      <w:r>
        <w:rPr>
          <w:rFonts w:ascii="Arial" w:hAnsi="Arial" w:cs="Arial"/>
          <w:b/>
          <w:color w:val="111111"/>
          <w:sz w:val="28"/>
          <w:szCs w:val="28"/>
        </w:rPr>
        <w:t>«</w:t>
      </w:r>
      <w:proofErr w:type="spellStart"/>
      <w:r>
        <w:rPr>
          <w:rFonts w:ascii="Arial" w:hAnsi="Arial" w:cs="Arial"/>
          <w:b/>
          <w:color w:val="111111"/>
          <w:sz w:val="28"/>
          <w:szCs w:val="28"/>
        </w:rPr>
        <w:t>Акушин</w:t>
      </w:r>
      <w:r w:rsidR="004A4C88" w:rsidRPr="004775A5">
        <w:rPr>
          <w:rFonts w:ascii="Arial" w:hAnsi="Arial" w:cs="Arial"/>
          <w:b/>
          <w:color w:val="111111"/>
          <w:sz w:val="28"/>
          <w:szCs w:val="28"/>
        </w:rPr>
        <w:t>ский</w:t>
      </w:r>
      <w:proofErr w:type="spellEnd"/>
      <w:r w:rsidR="004A4C88" w:rsidRPr="004775A5">
        <w:rPr>
          <w:rFonts w:ascii="Arial" w:hAnsi="Arial" w:cs="Arial"/>
          <w:b/>
          <w:color w:val="111111"/>
          <w:sz w:val="28"/>
          <w:szCs w:val="28"/>
        </w:rPr>
        <w:t xml:space="preserve"> детский сад</w:t>
      </w:r>
      <w:r>
        <w:rPr>
          <w:rFonts w:ascii="Arial" w:hAnsi="Arial" w:cs="Arial"/>
          <w:b/>
          <w:color w:val="111111"/>
          <w:sz w:val="28"/>
          <w:szCs w:val="28"/>
        </w:rPr>
        <w:t>»</w:t>
      </w:r>
      <w:r w:rsidR="004A4C88" w:rsidRPr="004775A5">
        <w:rPr>
          <w:rFonts w:ascii="Arial" w:hAnsi="Arial" w:cs="Arial"/>
          <w:b/>
          <w:color w:val="11111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111111"/>
          <w:sz w:val="28"/>
          <w:szCs w:val="28"/>
        </w:rPr>
        <w:t>Акушин</w:t>
      </w:r>
      <w:r w:rsidR="004A4C88" w:rsidRPr="004775A5">
        <w:rPr>
          <w:rFonts w:ascii="Arial" w:hAnsi="Arial" w:cs="Arial"/>
          <w:b/>
          <w:color w:val="111111"/>
          <w:sz w:val="28"/>
          <w:szCs w:val="28"/>
        </w:rPr>
        <w:t>ского</w:t>
      </w:r>
      <w:proofErr w:type="spellEnd"/>
      <w:r w:rsidR="004A4C88" w:rsidRPr="004775A5">
        <w:rPr>
          <w:rFonts w:ascii="Arial" w:hAnsi="Arial" w:cs="Arial"/>
          <w:b/>
          <w:color w:val="111111"/>
          <w:sz w:val="28"/>
          <w:szCs w:val="28"/>
        </w:rPr>
        <w:t xml:space="preserve"> муниципального района  </w:t>
      </w:r>
      <w:r>
        <w:rPr>
          <w:rFonts w:ascii="Arial" w:hAnsi="Arial" w:cs="Arial"/>
          <w:b/>
          <w:color w:val="111111"/>
          <w:sz w:val="28"/>
          <w:szCs w:val="28"/>
        </w:rPr>
        <w:t>РД</w:t>
      </w:r>
    </w:p>
    <w:p w:rsidR="004A4C88" w:rsidRDefault="004A4C88" w:rsidP="004A4C88">
      <w:pPr>
        <w:jc w:val="center"/>
        <w:rPr>
          <w:color w:val="FF0000"/>
          <w:sz w:val="28"/>
          <w:szCs w:val="28"/>
        </w:rPr>
      </w:pPr>
    </w:p>
    <w:p w:rsidR="006C6A70" w:rsidRDefault="004A4C88" w:rsidP="006C6A70">
      <w:pPr>
        <w:spacing w:after="0"/>
        <w:jc w:val="center"/>
        <w:rPr>
          <w:b/>
          <w:color w:val="943634" w:themeColor="accent2" w:themeShade="BF"/>
          <w:sz w:val="32"/>
        </w:rPr>
      </w:pPr>
      <w:r>
        <w:rPr>
          <w:color w:val="FF0000"/>
        </w:rPr>
        <w:t xml:space="preserve"> </w:t>
      </w:r>
      <w:r w:rsidRPr="004A4C88">
        <w:rPr>
          <w:b/>
          <w:color w:val="943634" w:themeColor="accent2" w:themeShade="BF"/>
          <w:sz w:val="32"/>
        </w:rPr>
        <w:t>Занятие с детьми старшей и подготовительной групп</w:t>
      </w:r>
    </w:p>
    <w:p w:rsidR="006C6A70" w:rsidRDefault="004A4C88" w:rsidP="006C6A70">
      <w:pPr>
        <w:spacing w:after="0"/>
        <w:jc w:val="center"/>
        <w:rPr>
          <w:b/>
          <w:color w:val="943634" w:themeColor="accent2" w:themeShade="BF"/>
          <w:sz w:val="32"/>
        </w:rPr>
      </w:pPr>
      <w:r w:rsidRPr="004A4C88">
        <w:rPr>
          <w:b/>
          <w:color w:val="943634" w:themeColor="accent2" w:themeShade="BF"/>
          <w:sz w:val="32"/>
        </w:rPr>
        <w:t xml:space="preserve"> в образовательной области – социально-коммуникативное развитие на тему  - </w:t>
      </w:r>
      <w:r>
        <w:rPr>
          <w:b/>
          <w:color w:val="943634" w:themeColor="accent2" w:themeShade="BF"/>
          <w:sz w:val="32"/>
        </w:rPr>
        <w:t xml:space="preserve"> </w:t>
      </w:r>
    </w:p>
    <w:p w:rsidR="004A4C88" w:rsidRDefault="006C6A70" w:rsidP="006C6A70">
      <w:pPr>
        <w:spacing w:after="0"/>
        <w:rPr>
          <w:b/>
          <w:color w:val="943634" w:themeColor="accent2" w:themeShade="BF"/>
          <w:sz w:val="44"/>
        </w:rPr>
      </w:pPr>
      <w:r>
        <w:rPr>
          <w:b/>
          <w:color w:val="943634" w:themeColor="accent2" w:themeShade="BF"/>
          <w:sz w:val="32"/>
        </w:rPr>
        <w:t xml:space="preserve">                        </w:t>
      </w:r>
      <w:r w:rsidR="004A4C88" w:rsidRPr="006C6A70">
        <w:rPr>
          <w:b/>
          <w:color w:val="FF0000"/>
          <w:sz w:val="44"/>
        </w:rPr>
        <w:t>«</w:t>
      </w:r>
      <w:r w:rsidRPr="006C6A70">
        <w:rPr>
          <w:b/>
          <w:color w:val="FF0000"/>
          <w:sz w:val="44"/>
        </w:rPr>
        <w:t>Мы за мир без коррупции!</w:t>
      </w:r>
      <w:r w:rsidR="004A4C88" w:rsidRPr="006C6A70">
        <w:rPr>
          <w:b/>
          <w:color w:val="FF0000"/>
          <w:sz w:val="44"/>
        </w:rPr>
        <w:t>»</w:t>
      </w:r>
    </w:p>
    <w:p w:rsidR="004A4C88" w:rsidRDefault="004A4C88">
      <w:pPr>
        <w:rPr>
          <w:b/>
          <w:color w:val="943634" w:themeColor="accent2" w:themeShade="BF"/>
          <w:sz w:val="44"/>
        </w:rPr>
      </w:pPr>
    </w:p>
    <w:p w:rsidR="000D1188" w:rsidRDefault="000D1188">
      <w:pPr>
        <w:rPr>
          <w:b/>
          <w:color w:val="943634" w:themeColor="accent2" w:themeShade="BF"/>
          <w:sz w:val="44"/>
        </w:rPr>
      </w:pPr>
      <w:r>
        <w:rPr>
          <w:noProof/>
          <w:lang w:eastAsia="ru-RU"/>
        </w:rPr>
        <w:drawing>
          <wp:inline distT="0" distB="0" distL="0" distR="0">
            <wp:extent cx="5386940" cy="3806890"/>
            <wp:effectExtent l="19050" t="0" r="4210" b="0"/>
            <wp:docPr id="1" name="Рисунок 1" descr="https://dorochovo.do.am/image/2021-2022/11/plaka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rochovo.do.am/image/2021-2022/11/plakat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293" cy="38071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775A5" w:rsidRPr="004A4C88" w:rsidRDefault="004775A5">
      <w:pPr>
        <w:rPr>
          <w:b/>
          <w:color w:val="943634" w:themeColor="accent2" w:themeShade="BF"/>
          <w:sz w:val="44"/>
        </w:rPr>
      </w:pPr>
    </w:p>
    <w:p w:rsidR="004A4C88" w:rsidRPr="004A4C88" w:rsidRDefault="004A4C88" w:rsidP="004A4C88">
      <w:pPr>
        <w:spacing w:after="0"/>
        <w:rPr>
          <w:b/>
          <w:color w:val="5F497A" w:themeColor="accent4" w:themeShade="BF"/>
          <w:sz w:val="28"/>
        </w:rPr>
      </w:pPr>
      <w:r w:rsidRPr="004A4C88">
        <w:rPr>
          <w:b/>
          <w:color w:val="5F497A" w:themeColor="accent4" w:themeShade="BF"/>
          <w:sz w:val="28"/>
        </w:rPr>
        <w:t xml:space="preserve">Подготовила и провела воспитатель </w:t>
      </w:r>
    </w:p>
    <w:p w:rsidR="004A4C88" w:rsidRPr="000D1188" w:rsidRDefault="00C77B9D" w:rsidP="004A4C88">
      <w:pPr>
        <w:spacing w:after="0"/>
        <w:rPr>
          <w:b/>
          <w:color w:val="C00000"/>
          <w:sz w:val="28"/>
        </w:rPr>
      </w:pPr>
      <w:proofErr w:type="spellStart"/>
      <w:r>
        <w:rPr>
          <w:b/>
          <w:color w:val="C00000"/>
          <w:sz w:val="28"/>
        </w:rPr>
        <w:t>Исрапова</w:t>
      </w:r>
      <w:proofErr w:type="spellEnd"/>
      <w:r>
        <w:rPr>
          <w:b/>
          <w:color w:val="C00000"/>
          <w:sz w:val="28"/>
        </w:rPr>
        <w:t xml:space="preserve"> </w:t>
      </w:r>
      <w:proofErr w:type="spellStart"/>
      <w:r>
        <w:rPr>
          <w:b/>
          <w:color w:val="C00000"/>
          <w:sz w:val="28"/>
        </w:rPr>
        <w:t>Сабият</w:t>
      </w:r>
      <w:proofErr w:type="spellEnd"/>
      <w:r>
        <w:rPr>
          <w:b/>
          <w:color w:val="C00000"/>
          <w:sz w:val="28"/>
        </w:rPr>
        <w:t xml:space="preserve"> А.</w:t>
      </w:r>
    </w:p>
    <w:p w:rsidR="004775A5" w:rsidRDefault="004775A5" w:rsidP="004A4C88">
      <w:pPr>
        <w:spacing w:after="0"/>
        <w:rPr>
          <w:b/>
          <w:color w:val="5F497A" w:themeColor="accent4" w:themeShade="BF"/>
          <w:sz w:val="28"/>
        </w:rPr>
      </w:pPr>
    </w:p>
    <w:p w:rsidR="004775A5" w:rsidRDefault="004775A5" w:rsidP="004A4C88">
      <w:pPr>
        <w:spacing w:after="0"/>
        <w:rPr>
          <w:b/>
          <w:color w:val="5F497A" w:themeColor="accent4" w:themeShade="BF"/>
          <w:sz w:val="28"/>
        </w:rPr>
      </w:pPr>
    </w:p>
    <w:p w:rsidR="00C77B9D" w:rsidRDefault="00C77B9D" w:rsidP="004A4C88">
      <w:pPr>
        <w:spacing w:after="0"/>
        <w:rPr>
          <w:b/>
          <w:color w:val="5F497A" w:themeColor="accent4" w:themeShade="BF"/>
          <w:sz w:val="28"/>
        </w:rPr>
      </w:pPr>
    </w:p>
    <w:p w:rsidR="00C77B9D" w:rsidRDefault="00C77B9D" w:rsidP="004A4C88">
      <w:pPr>
        <w:spacing w:after="0"/>
        <w:rPr>
          <w:b/>
          <w:color w:val="5F497A" w:themeColor="accent4" w:themeShade="BF"/>
          <w:sz w:val="28"/>
        </w:rPr>
      </w:pPr>
    </w:p>
    <w:p w:rsidR="004775A5" w:rsidRDefault="004775A5" w:rsidP="004A4C88">
      <w:pPr>
        <w:spacing w:after="0"/>
        <w:rPr>
          <w:b/>
          <w:color w:val="5F497A" w:themeColor="accent4" w:themeShade="BF"/>
          <w:sz w:val="28"/>
        </w:rPr>
      </w:pPr>
    </w:p>
    <w:p w:rsidR="004775A5" w:rsidRDefault="004775A5" w:rsidP="004A4C88">
      <w:pPr>
        <w:spacing w:after="0"/>
        <w:rPr>
          <w:b/>
          <w:color w:val="000000" w:themeColor="text1"/>
          <w:sz w:val="28"/>
        </w:rPr>
      </w:pPr>
      <w:r w:rsidRPr="00E63853">
        <w:rPr>
          <w:b/>
          <w:color w:val="FF0000"/>
          <w:sz w:val="28"/>
        </w:rPr>
        <w:lastRenderedPageBreak/>
        <w:t>Цель:</w:t>
      </w:r>
      <w:r w:rsidRPr="004775A5">
        <w:rPr>
          <w:b/>
          <w:color w:val="000000" w:themeColor="text1"/>
          <w:sz w:val="28"/>
        </w:rPr>
        <w:t xml:space="preserve">  формирование у старших дошкольников </w:t>
      </w:r>
      <w:proofErr w:type="spellStart"/>
      <w:r w:rsidRPr="004775A5">
        <w:rPr>
          <w:b/>
          <w:color w:val="000000" w:themeColor="text1"/>
          <w:sz w:val="28"/>
        </w:rPr>
        <w:t>антикоррупционного</w:t>
      </w:r>
      <w:proofErr w:type="spellEnd"/>
      <w:r w:rsidRPr="004775A5">
        <w:rPr>
          <w:b/>
          <w:color w:val="000000" w:themeColor="text1"/>
          <w:sz w:val="28"/>
        </w:rPr>
        <w:t xml:space="preserve"> мировоззрения.</w:t>
      </w:r>
    </w:p>
    <w:p w:rsidR="004775A5" w:rsidRPr="00E63853" w:rsidRDefault="004775A5" w:rsidP="004A4C88">
      <w:pPr>
        <w:spacing w:after="0"/>
        <w:rPr>
          <w:b/>
          <w:color w:val="FF0000"/>
          <w:sz w:val="28"/>
        </w:rPr>
      </w:pPr>
      <w:r w:rsidRPr="00E63853">
        <w:rPr>
          <w:b/>
          <w:color w:val="FF0000"/>
          <w:sz w:val="28"/>
        </w:rPr>
        <w:t>Задачи:</w:t>
      </w:r>
    </w:p>
    <w:p w:rsidR="004775A5" w:rsidRDefault="004775A5" w:rsidP="004775A5">
      <w:pPr>
        <w:pStyle w:val="a5"/>
        <w:numPr>
          <w:ilvl w:val="0"/>
          <w:numId w:val="1"/>
        </w:numPr>
        <w:spacing w:after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Объяснить в доходчивом порядке, что такое коррупция, в каких жизненных сферах встречается это явление;</w:t>
      </w:r>
    </w:p>
    <w:p w:rsidR="004775A5" w:rsidRDefault="004775A5" w:rsidP="004775A5">
      <w:pPr>
        <w:pStyle w:val="a5"/>
        <w:numPr>
          <w:ilvl w:val="0"/>
          <w:numId w:val="1"/>
        </w:numPr>
        <w:spacing w:after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Обозначить знания детей о порядочности, чест</w:t>
      </w:r>
      <w:r w:rsidR="00175CE4">
        <w:rPr>
          <w:b/>
          <w:color w:val="000000" w:themeColor="text1"/>
          <w:sz w:val="28"/>
        </w:rPr>
        <w:t xml:space="preserve">ности, </w:t>
      </w:r>
      <w:r w:rsidR="00C717EE">
        <w:rPr>
          <w:b/>
          <w:color w:val="000000" w:themeColor="text1"/>
          <w:sz w:val="28"/>
        </w:rPr>
        <w:t>бескорыстности</w:t>
      </w:r>
      <w:r>
        <w:rPr>
          <w:b/>
          <w:color w:val="000000" w:themeColor="text1"/>
          <w:sz w:val="28"/>
        </w:rPr>
        <w:t>;</w:t>
      </w:r>
    </w:p>
    <w:p w:rsidR="004775A5" w:rsidRDefault="00175CE4" w:rsidP="004775A5">
      <w:pPr>
        <w:pStyle w:val="a5"/>
        <w:numPr>
          <w:ilvl w:val="0"/>
          <w:numId w:val="1"/>
        </w:numPr>
        <w:spacing w:after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Учить </w:t>
      </w:r>
      <w:proofErr w:type="gramStart"/>
      <w:r>
        <w:rPr>
          <w:b/>
          <w:color w:val="000000" w:themeColor="text1"/>
          <w:sz w:val="28"/>
        </w:rPr>
        <w:t>верно</w:t>
      </w:r>
      <w:proofErr w:type="gramEnd"/>
      <w:r>
        <w:rPr>
          <w:b/>
          <w:color w:val="000000" w:themeColor="text1"/>
          <w:sz w:val="28"/>
        </w:rPr>
        <w:t xml:space="preserve"> оценивать поступки;</w:t>
      </w:r>
    </w:p>
    <w:p w:rsidR="00175CE4" w:rsidRDefault="00175CE4" w:rsidP="004775A5">
      <w:pPr>
        <w:pStyle w:val="a5"/>
        <w:numPr>
          <w:ilvl w:val="0"/>
          <w:numId w:val="1"/>
        </w:numPr>
        <w:spacing w:after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Прививать добродетель и соответствующее отношение к негативным явлениям и </w:t>
      </w:r>
      <w:proofErr w:type="spellStart"/>
      <w:r>
        <w:rPr>
          <w:b/>
          <w:color w:val="000000" w:themeColor="text1"/>
          <w:sz w:val="28"/>
        </w:rPr>
        <w:t>противозаконию</w:t>
      </w:r>
      <w:proofErr w:type="spellEnd"/>
      <w:r>
        <w:rPr>
          <w:b/>
          <w:color w:val="000000" w:themeColor="text1"/>
          <w:sz w:val="28"/>
        </w:rPr>
        <w:t>.</w:t>
      </w:r>
    </w:p>
    <w:p w:rsidR="00175CE4" w:rsidRPr="00E63853" w:rsidRDefault="00175CE4" w:rsidP="00175CE4">
      <w:pPr>
        <w:pStyle w:val="a5"/>
        <w:spacing w:after="0"/>
        <w:rPr>
          <w:b/>
          <w:color w:val="FF0000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  <w:r w:rsidRPr="00E63853">
        <w:rPr>
          <w:b/>
          <w:color w:val="FF0000"/>
          <w:sz w:val="28"/>
        </w:rPr>
        <w:t>Предварительная работа</w:t>
      </w:r>
      <w:r>
        <w:rPr>
          <w:b/>
          <w:color w:val="000000" w:themeColor="text1"/>
          <w:sz w:val="28"/>
        </w:rPr>
        <w:t xml:space="preserve"> – музыкально-хореографическая </w:t>
      </w:r>
      <w:r w:rsidR="007E5D79">
        <w:rPr>
          <w:b/>
          <w:color w:val="000000" w:themeColor="text1"/>
          <w:sz w:val="28"/>
        </w:rPr>
        <w:t>постановка «Нам подарочков не надо</w:t>
      </w:r>
      <w:r>
        <w:rPr>
          <w:b/>
          <w:color w:val="000000" w:themeColor="text1"/>
          <w:sz w:val="28"/>
        </w:rPr>
        <w:t>…»</w:t>
      </w:r>
      <w:r w:rsidR="00B04708">
        <w:rPr>
          <w:b/>
          <w:color w:val="000000" w:themeColor="text1"/>
          <w:sz w:val="28"/>
        </w:rPr>
        <w:t xml:space="preserve"> - образовательная область  - художественно – эстетическое развитие.</w:t>
      </w: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B04708" w:rsidRPr="00B04708" w:rsidRDefault="00175CE4" w:rsidP="00B04708">
      <w:pPr>
        <w:pStyle w:val="a5"/>
        <w:spacing w:after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Декорации и оборудование:</w:t>
      </w:r>
      <w:r w:rsidR="00B04708">
        <w:rPr>
          <w:b/>
          <w:color w:val="000000" w:themeColor="text1"/>
          <w:sz w:val="28"/>
        </w:rPr>
        <w:t xml:space="preserve"> персонажи сказки – игрушки, </w:t>
      </w:r>
      <w:proofErr w:type="spellStart"/>
      <w:r w:rsidR="00B04708">
        <w:rPr>
          <w:b/>
          <w:color w:val="000000" w:themeColor="text1"/>
          <w:sz w:val="28"/>
        </w:rPr>
        <w:t>смайлы</w:t>
      </w:r>
      <w:proofErr w:type="spellEnd"/>
      <w:r w:rsidR="00B04708">
        <w:rPr>
          <w:b/>
          <w:color w:val="000000" w:themeColor="text1"/>
          <w:sz w:val="28"/>
        </w:rPr>
        <w:t xml:space="preserve">, мяч, </w:t>
      </w:r>
      <w:r w:rsidR="00B04708" w:rsidRPr="00B04708">
        <w:rPr>
          <w:b/>
          <w:color w:val="000000" w:themeColor="text1"/>
          <w:sz w:val="28"/>
        </w:rPr>
        <w:t>декорации русской горницы, русские народные костюмы.</w:t>
      </w: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</w:t>
      </w: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E7285A" w:rsidP="00E7285A">
      <w:pPr>
        <w:pStyle w:val="a5"/>
        <w:tabs>
          <w:tab w:val="left" w:pos="1910"/>
        </w:tabs>
        <w:spacing w:after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rPr>
          <w:b/>
          <w:color w:val="000000" w:themeColor="text1"/>
          <w:sz w:val="28"/>
        </w:rPr>
      </w:pPr>
    </w:p>
    <w:p w:rsidR="00175CE4" w:rsidRDefault="00175CE4" w:rsidP="00B04708">
      <w:pPr>
        <w:spacing w:after="0"/>
        <w:rPr>
          <w:b/>
          <w:color w:val="000000" w:themeColor="text1"/>
          <w:sz w:val="28"/>
        </w:rPr>
      </w:pPr>
    </w:p>
    <w:p w:rsidR="00C77B9D" w:rsidRPr="00B04708" w:rsidRDefault="00C77B9D" w:rsidP="00B04708">
      <w:pPr>
        <w:spacing w:after="0"/>
        <w:rPr>
          <w:b/>
          <w:color w:val="000000" w:themeColor="text1"/>
          <w:sz w:val="28"/>
        </w:rPr>
      </w:pPr>
    </w:p>
    <w:p w:rsidR="00175CE4" w:rsidRPr="00E63853" w:rsidRDefault="00175CE4" w:rsidP="00175CE4">
      <w:pPr>
        <w:pStyle w:val="a5"/>
        <w:spacing w:after="0"/>
        <w:rPr>
          <w:b/>
          <w:color w:val="943634" w:themeColor="accent2" w:themeShade="BF"/>
          <w:sz w:val="28"/>
        </w:rPr>
      </w:pPr>
      <w:r w:rsidRPr="00E63853">
        <w:rPr>
          <w:b/>
          <w:color w:val="943634" w:themeColor="accent2" w:themeShade="BF"/>
          <w:sz w:val="36"/>
        </w:rPr>
        <w:lastRenderedPageBreak/>
        <w:t>Ход занятия:</w:t>
      </w:r>
    </w:p>
    <w:p w:rsidR="00175CE4" w:rsidRPr="00E63853" w:rsidRDefault="00175CE4" w:rsidP="00175CE4">
      <w:pPr>
        <w:pStyle w:val="a5"/>
        <w:numPr>
          <w:ilvl w:val="0"/>
          <w:numId w:val="2"/>
        </w:numPr>
        <w:spacing w:after="0"/>
        <w:rPr>
          <w:b/>
          <w:color w:val="4F81BD" w:themeColor="accent1"/>
          <w:sz w:val="28"/>
        </w:rPr>
      </w:pPr>
      <w:r w:rsidRPr="00E63853">
        <w:rPr>
          <w:b/>
          <w:color w:val="4F81BD" w:themeColor="accent1"/>
          <w:sz w:val="28"/>
        </w:rPr>
        <w:t>Организационный момент.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proofErr w:type="spellStart"/>
      <w:r w:rsidRPr="00E63853">
        <w:rPr>
          <w:b/>
          <w:color w:val="FF0000"/>
          <w:sz w:val="28"/>
        </w:rPr>
        <w:t>Восп</w:t>
      </w:r>
      <w:proofErr w:type="spellEnd"/>
      <w:r w:rsidRPr="00E63853">
        <w:rPr>
          <w:b/>
          <w:color w:val="FF0000"/>
          <w:sz w:val="28"/>
        </w:rPr>
        <w:t>:</w:t>
      </w:r>
      <w:r>
        <w:rPr>
          <w:b/>
          <w:color w:val="000000" w:themeColor="text1"/>
          <w:sz w:val="28"/>
        </w:rPr>
        <w:t xml:space="preserve"> Я очень рада приветствовать вас, ребята! Очень рада вас всех видеть! Здравствуйте, мои дорогие!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 w:rsidRPr="00E63853">
        <w:rPr>
          <w:b/>
          <w:color w:val="FF0000"/>
          <w:sz w:val="28"/>
        </w:rPr>
        <w:t>Дети:</w:t>
      </w:r>
      <w:r>
        <w:rPr>
          <w:b/>
          <w:color w:val="000000" w:themeColor="text1"/>
          <w:sz w:val="28"/>
        </w:rPr>
        <w:t xml:space="preserve"> Здравствуйте!</w:t>
      </w:r>
    </w:p>
    <w:p w:rsidR="00E63853" w:rsidRPr="00E63853" w:rsidRDefault="00E63853" w:rsidP="00E63853">
      <w:pPr>
        <w:pStyle w:val="a5"/>
        <w:spacing w:after="0"/>
        <w:ind w:left="76"/>
        <w:rPr>
          <w:b/>
          <w:color w:val="FF0000"/>
          <w:sz w:val="28"/>
        </w:rPr>
      </w:pPr>
      <w:proofErr w:type="spellStart"/>
      <w:r w:rsidRPr="00E63853">
        <w:rPr>
          <w:b/>
          <w:color w:val="FF0000"/>
          <w:sz w:val="28"/>
        </w:rPr>
        <w:t>Восп</w:t>
      </w:r>
      <w:proofErr w:type="spellEnd"/>
      <w:r w:rsidRPr="00E63853">
        <w:rPr>
          <w:b/>
          <w:color w:val="FF0000"/>
          <w:sz w:val="28"/>
        </w:rPr>
        <w:t>:</w:t>
      </w:r>
      <w:r w:rsidR="007E5D79">
        <w:rPr>
          <w:b/>
          <w:color w:val="FF0000"/>
          <w:sz w:val="28"/>
        </w:rPr>
        <w:t xml:space="preserve"> </w:t>
      </w:r>
      <w:r w:rsidR="007E5D79" w:rsidRPr="007E5D79">
        <w:rPr>
          <w:b/>
          <w:color w:val="00B050"/>
          <w:sz w:val="28"/>
        </w:rPr>
        <w:t>(Звучит красивая музыка)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Колокольчик озорной, </w:t>
      </w:r>
      <w:r w:rsidRPr="00B04708">
        <w:rPr>
          <w:b/>
          <w:i/>
          <w:color w:val="7030A0"/>
          <w:sz w:val="28"/>
        </w:rPr>
        <w:t>(звучит колокольчик)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Ты ребят в кружок построй.</w:t>
      </w:r>
    </w:p>
    <w:p w:rsidR="00E63853" w:rsidRPr="00B04708" w:rsidRDefault="00E63853" w:rsidP="00E63853">
      <w:pPr>
        <w:pStyle w:val="a5"/>
        <w:spacing w:after="0"/>
        <w:ind w:left="76"/>
        <w:rPr>
          <w:b/>
          <w:i/>
          <w:color w:val="7030A0"/>
          <w:sz w:val="28"/>
        </w:rPr>
      </w:pPr>
      <w:r w:rsidRPr="00B04708">
        <w:rPr>
          <w:b/>
          <w:i/>
          <w:color w:val="7030A0"/>
          <w:sz w:val="28"/>
        </w:rPr>
        <w:t>(встают в круг)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Собрались ребята в круг – 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Слева – друг и справа – друг.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Вместе за руки возьмемся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И друг другу улыбнемся! 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 w:rsidRPr="00E63853">
        <w:rPr>
          <w:b/>
          <w:color w:val="FF0000"/>
          <w:sz w:val="28"/>
        </w:rPr>
        <w:t>Вместе:</w:t>
      </w:r>
      <w:r>
        <w:rPr>
          <w:b/>
          <w:color w:val="000000" w:themeColor="text1"/>
          <w:sz w:val="28"/>
        </w:rPr>
        <w:t xml:space="preserve"> Пусть наша добрая улыбка </w:t>
      </w:r>
      <w:r w:rsidRPr="00B04708">
        <w:rPr>
          <w:b/>
          <w:i/>
          <w:color w:val="7030A0"/>
          <w:sz w:val="28"/>
        </w:rPr>
        <w:t>(руки прикасаются к уголкам губ)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Согреет всех своим теплом </w:t>
      </w:r>
      <w:r w:rsidRPr="00B04708">
        <w:rPr>
          <w:b/>
          <w:i/>
          <w:color w:val="7030A0"/>
          <w:sz w:val="28"/>
        </w:rPr>
        <w:t>(руки прикладывают к сердцу)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Напомнит нам, как важно в жизни</w:t>
      </w:r>
      <w:r w:rsidRPr="00E63853">
        <w:rPr>
          <w:b/>
          <w:i/>
          <w:color w:val="000000" w:themeColor="text1"/>
          <w:sz w:val="28"/>
        </w:rPr>
        <w:t xml:space="preserve"> </w:t>
      </w:r>
      <w:r w:rsidRPr="00B04708">
        <w:rPr>
          <w:b/>
          <w:i/>
          <w:color w:val="7030A0"/>
          <w:sz w:val="28"/>
        </w:rPr>
        <w:t>(руки вперед, пальцы в стороны, как солнечные лучи)</w:t>
      </w:r>
    </w:p>
    <w:p w:rsidR="00E63853" w:rsidRDefault="00E63853" w:rsidP="00E63853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Делиться счастьем и добром </w:t>
      </w:r>
      <w:r w:rsidRPr="00B04708">
        <w:rPr>
          <w:b/>
          <w:i/>
          <w:color w:val="7030A0"/>
          <w:sz w:val="28"/>
        </w:rPr>
        <w:t>(руки в сердечко)</w:t>
      </w:r>
    </w:p>
    <w:p w:rsidR="00175CE4" w:rsidRDefault="00175CE4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</w:p>
    <w:p w:rsidR="00175CE4" w:rsidRDefault="00175CE4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</w:p>
    <w:p w:rsidR="00E63853" w:rsidRDefault="00E63853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  <w:proofErr w:type="spellStart"/>
      <w:r w:rsidRPr="00E63853">
        <w:rPr>
          <w:b/>
          <w:color w:val="FF0000"/>
          <w:sz w:val="28"/>
        </w:rPr>
        <w:t>Восп</w:t>
      </w:r>
      <w:proofErr w:type="spellEnd"/>
      <w:r w:rsidRPr="00E63853">
        <w:rPr>
          <w:b/>
          <w:color w:val="FF0000"/>
          <w:sz w:val="28"/>
        </w:rPr>
        <w:t>:</w:t>
      </w:r>
      <w:r>
        <w:rPr>
          <w:b/>
          <w:color w:val="000000" w:themeColor="text1"/>
          <w:sz w:val="28"/>
        </w:rPr>
        <w:t xml:space="preserve"> Я попрошу вас присесть удобно на свои места. </w:t>
      </w:r>
    </w:p>
    <w:p w:rsidR="00175CE4" w:rsidRDefault="00175CE4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Ребята, сегодня у нас с вами не</w:t>
      </w:r>
      <w:r w:rsidR="00AD7960">
        <w:rPr>
          <w:b/>
          <w:color w:val="000000" w:themeColor="text1"/>
          <w:sz w:val="28"/>
        </w:rPr>
        <w:t>обычное занятие. Мы поговорим об</w:t>
      </w:r>
      <w:r>
        <w:rPr>
          <w:b/>
          <w:color w:val="000000" w:themeColor="text1"/>
          <w:sz w:val="28"/>
        </w:rPr>
        <w:t xml:space="preserve"> одном не очень хорошем явлении в нашей с вами жизни. Я бы даже сказала о очень плохом явлении. </w:t>
      </w:r>
      <w:r w:rsidR="005A7914">
        <w:rPr>
          <w:b/>
          <w:color w:val="000000" w:themeColor="text1"/>
          <w:sz w:val="28"/>
        </w:rPr>
        <w:t>Странно да? Зачем говорить о плохом?</w:t>
      </w:r>
    </w:p>
    <w:p w:rsidR="005A7914" w:rsidRDefault="005A7914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Не хочется говорить о плохом? Не хочется портить настроение, ведь оно у нас такое хорошее! Но ведь плохие явления сами портят нам жизнь и настроение! Что бы этого не происходило, нужно, что бы вы знали, что бы вы поняли и сами умели не создавать и искоренять плохие жизненные явления. Одно такое явление, о котором мы с вами сегодня поговорим</w:t>
      </w:r>
      <w:r w:rsidR="00AD7960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называется – КОРРУПЦИЯ! Вы когда-нибудь слышали такое слово?</w:t>
      </w:r>
    </w:p>
    <w:p w:rsidR="005A7914" w:rsidRDefault="00AD7960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  <w:r w:rsidRPr="00AD7960">
        <w:rPr>
          <w:b/>
          <w:color w:val="FF0000"/>
          <w:sz w:val="28"/>
        </w:rPr>
        <w:t>Дети:</w:t>
      </w:r>
      <w:r>
        <w:rPr>
          <w:b/>
          <w:color w:val="000000" w:themeColor="text1"/>
          <w:sz w:val="28"/>
        </w:rPr>
        <w:t xml:space="preserve"> Д</w:t>
      </w:r>
      <w:r w:rsidR="005A7914">
        <w:rPr>
          <w:b/>
          <w:color w:val="000000" w:themeColor="text1"/>
          <w:sz w:val="28"/>
        </w:rPr>
        <w:t>а</w:t>
      </w:r>
      <w:r>
        <w:rPr>
          <w:b/>
          <w:color w:val="000000" w:themeColor="text1"/>
          <w:sz w:val="28"/>
        </w:rPr>
        <w:t>.</w:t>
      </w:r>
    </w:p>
    <w:p w:rsidR="005A7914" w:rsidRDefault="005A7914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  <w:proofErr w:type="spellStart"/>
      <w:r w:rsidRPr="007E5D79">
        <w:rPr>
          <w:b/>
          <w:color w:val="FF0000"/>
          <w:sz w:val="28"/>
        </w:rPr>
        <w:t>В</w:t>
      </w:r>
      <w:r w:rsidR="007E5D79" w:rsidRPr="007E5D79">
        <w:rPr>
          <w:b/>
          <w:color w:val="FF0000"/>
          <w:sz w:val="28"/>
        </w:rPr>
        <w:t>осп</w:t>
      </w:r>
      <w:proofErr w:type="spellEnd"/>
      <w:r w:rsidR="00C717EE">
        <w:rPr>
          <w:b/>
          <w:color w:val="FF0000"/>
          <w:sz w:val="28"/>
        </w:rPr>
        <w:t>:</w:t>
      </w:r>
      <w:r w:rsidR="00B04708">
        <w:rPr>
          <w:b/>
          <w:color w:val="FF0000"/>
          <w:sz w:val="28"/>
        </w:rPr>
        <w:t xml:space="preserve"> </w:t>
      </w:r>
      <w:r>
        <w:rPr>
          <w:b/>
          <w:color w:val="000000" w:themeColor="text1"/>
          <w:sz w:val="28"/>
        </w:rPr>
        <w:t>А знаете, что оно обозначает?</w:t>
      </w:r>
    </w:p>
    <w:p w:rsidR="005A7914" w:rsidRDefault="007E5D79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  <w:r w:rsidRPr="007E5D79">
        <w:rPr>
          <w:b/>
          <w:color w:val="FF0000"/>
          <w:sz w:val="28"/>
        </w:rPr>
        <w:t>Дети:</w:t>
      </w:r>
      <w:r>
        <w:rPr>
          <w:b/>
          <w:color w:val="000000" w:themeColor="text1"/>
          <w:sz w:val="28"/>
        </w:rPr>
        <w:t xml:space="preserve"> </w:t>
      </w:r>
      <w:r w:rsidR="00C717EE" w:rsidRPr="00C717EE">
        <w:rPr>
          <w:color w:val="000000" w:themeColor="text1"/>
          <w:sz w:val="28"/>
        </w:rPr>
        <w:t>(</w:t>
      </w:r>
      <w:r w:rsidR="005A7914" w:rsidRPr="00C717EE">
        <w:rPr>
          <w:color w:val="000000" w:themeColor="text1"/>
          <w:sz w:val="28"/>
        </w:rPr>
        <w:t>Н</w:t>
      </w:r>
      <w:r w:rsidR="00C717EE" w:rsidRPr="00C717EE">
        <w:rPr>
          <w:color w:val="000000" w:themeColor="text1"/>
          <w:sz w:val="28"/>
        </w:rPr>
        <w:t>е знаем, но слышали такое слово)</w:t>
      </w:r>
    </w:p>
    <w:p w:rsidR="005A7914" w:rsidRDefault="007E5D79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  <w:r w:rsidRPr="007E5D79">
        <w:rPr>
          <w:b/>
          <w:color w:val="FF0000"/>
          <w:sz w:val="28"/>
        </w:rPr>
        <w:t>Дети:</w:t>
      </w:r>
      <w:r>
        <w:rPr>
          <w:b/>
          <w:color w:val="000000" w:themeColor="text1"/>
          <w:sz w:val="28"/>
        </w:rPr>
        <w:t xml:space="preserve"> </w:t>
      </w:r>
      <w:proofErr w:type="gramStart"/>
      <w:r w:rsidR="00C717EE" w:rsidRPr="00C717EE">
        <w:rPr>
          <w:color w:val="000000" w:themeColor="text1"/>
          <w:sz w:val="28"/>
        </w:rPr>
        <w:t>(</w:t>
      </w:r>
      <w:r w:rsidR="005A7914" w:rsidRPr="00C717EE">
        <w:rPr>
          <w:color w:val="000000" w:themeColor="text1"/>
          <w:sz w:val="28"/>
        </w:rPr>
        <w:t>Я знаю, что взрослые говорят о том, что коррупция – это плохо!</w:t>
      </w:r>
      <w:proofErr w:type="gramEnd"/>
      <w:r w:rsidR="00C717EE" w:rsidRPr="00C717EE">
        <w:rPr>
          <w:color w:val="000000" w:themeColor="text1"/>
          <w:sz w:val="28"/>
        </w:rPr>
        <w:t xml:space="preserve"> </w:t>
      </w:r>
      <w:proofErr w:type="gramStart"/>
      <w:r w:rsidR="00C717EE" w:rsidRPr="00C717EE">
        <w:rPr>
          <w:color w:val="000000" w:themeColor="text1"/>
          <w:sz w:val="28"/>
        </w:rPr>
        <w:t>И за это наказывают</w:t>
      </w:r>
      <w:r w:rsidR="00C717EE">
        <w:rPr>
          <w:b/>
          <w:color w:val="000000" w:themeColor="text1"/>
          <w:sz w:val="28"/>
        </w:rPr>
        <w:t>)</w:t>
      </w:r>
      <w:proofErr w:type="gramEnd"/>
    </w:p>
    <w:p w:rsidR="005A7914" w:rsidRDefault="007E5D79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  <w:proofErr w:type="spellStart"/>
      <w:r w:rsidRPr="007E5D79">
        <w:rPr>
          <w:b/>
          <w:color w:val="FF0000"/>
          <w:sz w:val="28"/>
        </w:rPr>
        <w:lastRenderedPageBreak/>
        <w:t>Восп</w:t>
      </w:r>
      <w:proofErr w:type="spellEnd"/>
      <w:r w:rsidRPr="007E5D79">
        <w:rPr>
          <w:b/>
          <w:color w:val="FF0000"/>
          <w:sz w:val="28"/>
        </w:rPr>
        <w:t>:</w:t>
      </w:r>
      <w:r>
        <w:rPr>
          <w:b/>
          <w:color w:val="000000" w:themeColor="text1"/>
          <w:sz w:val="28"/>
        </w:rPr>
        <w:t xml:space="preserve"> </w:t>
      </w:r>
      <w:r w:rsidR="005A7914">
        <w:rPr>
          <w:b/>
          <w:color w:val="000000" w:themeColor="text1"/>
          <w:sz w:val="28"/>
        </w:rPr>
        <w:t>Так-так-так… Слово слышали, а что это такое не знаем. Ну чт</w:t>
      </w:r>
      <w:r w:rsidR="00BC64DB">
        <w:rPr>
          <w:b/>
          <w:color w:val="000000" w:themeColor="text1"/>
          <w:sz w:val="28"/>
        </w:rPr>
        <w:t>о ж</w:t>
      </w:r>
      <w:r w:rsidR="005A7914">
        <w:rPr>
          <w:b/>
          <w:color w:val="000000" w:themeColor="text1"/>
          <w:sz w:val="28"/>
        </w:rPr>
        <w:t>, вы верно</w:t>
      </w:r>
      <w:r w:rsidR="00BC64DB">
        <w:rPr>
          <w:b/>
          <w:color w:val="000000" w:themeColor="text1"/>
          <w:sz w:val="28"/>
        </w:rPr>
        <w:t xml:space="preserve"> подметили – оно обозначает что-</w:t>
      </w:r>
      <w:r w:rsidR="005A7914">
        <w:rPr>
          <w:b/>
          <w:color w:val="000000" w:themeColor="text1"/>
          <w:sz w:val="28"/>
        </w:rPr>
        <w:t>то плохое</w:t>
      </w:r>
      <w:proofErr w:type="gramStart"/>
      <w:r w:rsidR="005A7914">
        <w:rPr>
          <w:b/>
          <w:color w:val="000000" w:themeColor="text1"/>
          <w:sz w:val="28"/>
        </w:rPr>
        <w:t>… Д</w:t>
      </w:r>
      <w:proofErr w:type="gramEnd"/>
      <w:r w:rsidR="005A7914">
        <w:rPr>
          <w:b/>
          <w:color w:val="000000" w:themeColor="text1"/>
          <w:sz w:val="28"/>
        </w:rPr>
        <w:t>аже само слово какое то грубое, страшное – коррупция.</w:t>
      </w:r>
    </w:p>
    <w:p w:rsidR="005A7914" w:rsidRDefault="005A7914" w:rsidP="00175CE4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Давайте вместе произнесем его «КОРРУПЦИЯ».</w:t>
      </w:r>
    </w:p>
    <w:p w:rsidR="005A7914" w:rsidRDefault="005A7914" w:rsidP="005A7914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Как будто </w:t>
      </w:r>
      <w:proofErr w:type="gramStart"/>
      <w:r>
        <w:rPr>
          <w:b/>
          <w:color w:val="000000" w:themeColor="text1"/>
          <w:sz w:val="28"/>
        </w:rPr>
        <w:t>паук</w:t>
      </w:r>
      <w:proofErr w:type="gramEnd"/>
      <w:r>
        <w:rPr>
          <w:b/>
          <w:color w:val="000000" w:themeColor="text1"/>
          <w:sz w:val="28"/>
        </w:rPr>
        <w:t xml:space="preserve"> какой то страшный ползет или тарантул!.... </w:t>
      </w:r>
      <w:r w:rsidRPr="00B04708">
        <w:rPr>
          <w:b/>
          <w:color w:val="7030A0"/>
          <w:sz w:val="28"/>
        </w:rPr>
        <w:t>(игрушка паук)</w:t>
      </w:r>
    </w:p>
    <w:p w:rsidR="00391068" w:rsidRDefault="00391068" w:rsidP="005A7914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Как же вам это объяснить что же это такое коррупция?</w:t>
      </w:r>
    </w:p>
    <w:p w:rsidR="00391068" w:rsidRDefault="00391068" w:rsidP="005A7914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Я вам сейчас расскажу одну сказку, вы</w:t>
      </w:r>
      <w:r w:rsidR="007E5D79">
        <w:rPr>
          <w:b/>
          <w:color w:val="000000" w:themeColor="text1"/>
          <w:sz w:val="28"/>
        </w:rPr>
        <w:t xml:space="preserve"> внимательно слушайте, и вам все</w:t>
      </w:r>
      <w:r>
        <w:rPr>
          <w:b/>
          <w:color w:val="000000" w:themeColor="text1"/>
          <w:sz w:val="28"/>
        </w:rPr>
        <w:t xml:space="preserve"> станет понятно.</w:t>
      </w:r>
    </w:p>
    <w:p w:rsidR="00391068" w:rsidRDefault="00391068" w:rsidP="005A7914">
      <w:pPr>
        <w:pStyle w:val="a5"/>
        <w:spacing w:after="0"/>
        <w:ind w:left="76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«Сказка – ложь, но в ней намек!</w:t>
      </w:r>
    </w:p>
    <w:p w:rsidR="00391068" w:rsidRDefault="00391068" w:rsidP="005A7914">
      <w:pPr>
        <w:pStyle w:val="a5"/>
        <w:spacing w:after="0"/>
        <w:ind w:left="76"/>
        <w:rPr>
          <w:b/>
          <w:color w:val="000000" w:themeColor="text1"/>
          <w:sz w:val="28"/>
        </w:rPr>
      </w:pPr>
      <w:proofErr w:type="gramStart"/>
      <w:r>
        <w:rPr>
          <w:b/>
          <w:color w:val="000000" w:themeColor="text1"/>
          <w:sz w:val="28"/>
        </w:rPr>
        <w:t>Добрым</w:t>
      </w:r>
      <w:proofErr w:type="gramEnd"/>
      <w:r w:rsidR="00B04708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 </w:t>
      </w:r>
      <w:proofErr w:type="spellStart"/>
      <w:r>
        <w:rPr>
          <w:b/>
          <w:color w:val="000000" w:themeColor="text1"/>
          <w:sz w:val="28"/>
        </w:rPr>
        <w:t>молоцам</w:t>
      </w:r>
      <w:proofErr w:type="spellEnd"/>
      <w:r>
        <w:rPr>
          <w:b/>
          <w:color w:val="000000" w:themeColor="text1"/>
          <w:sz w:val="28"/>
        </w:rPr>
        <w:t xml:space="preserve"> урок!»</w:t>
      </w:r>
    </w:p>
    <w:p w:rsidR="0069376F" w:rsidRDefault="00391068" w:rsidP="0069376F">
      <w:pPr>
        <w:pStyle w:val="a5"/>
        <w:spacing w:after="0"/>
        <w:ind w:left="76"/>
        <w:rPr>
          <w:b/>
          <w:color w:val="00B050"/>
          <w:sz w:val="28"/>
        </w:rPr>
      </w:pPr>
      <w:r w:rsidRPr="007E5D79">
        <w:rPr>
          <w:b/>
          <w:color w:val="00B050"/>
          <w:sz w:val="28"/>
        </w:rPr>
        <w:t>(Звучит заставка «В гостях у сказки»)</w:t>
      </w:r>
    </w:p>
    <w:p w:rsidR="00B04708" w:rsidRDefault="00B04708" w:rsidP="0069376F">
      <w:pPr>
        <w:pStyle w:val="a5"/>
        <w:spacing w:after="0"/>
        <w:ind w:left="76"/>
        <w:rPr>
          <w:b/>
          <w:color w:val="00B050"/>
          <w:sz w:val="28"/>
        </w:rPr>
      </w:pPr>
    </w:p>
    <w:p w:rsidR="0069376F" w:rsidRPr="0069376F" w:rsidRDefault="0069376F" w:rsidP="0069376F">
      <w:pPr>
        <w:pStyle w:val="a5"/>
        <w:spacing w:after="0"/>
        <w:ind w:left="76"/>
        <w:rPr>
          <w:b/>
          <w:color w:val="00B050"/>
          <w:sz w:val="28"/>
        </w:rPr>
      </w:pPr>
      <w:r w:rsidRPr="0069376F">
        <w:rPr>
          <w:rFonts w:ascii="Arial" w:eastAsia="Times New Roman" w:hAnsi="Arial" w:cs="Arial"/>
          <w:b/>
          <w:i/>
          <w:iCs/>
          <w:color w:val="31849B" w:themeColor="accent5" w:themeShade="BF"/>
          <w:sz w:val="26"/>
          <w:szCs w:val="26"/>
          <w:bdr w:val="none" w:sz="0" w:space="0" w:color="auto" w:frame="1"/>
          <w:lang w:eastAsia="ru-RU"/>
        </w:rPr>
        <w:t>(авторская сказка Карповой Т. И.)</w:t>
      </w:r>
    </w:p>
    <w:p w:rsidR="0069376F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Жили-были Дед и Баба. И была у них Козочка - такая добрая, ласковая. Паслась она на лугу и … как вы думаете, что приносила?</w:t>
      </w:r>
    </w:p>
    <w:p w:rsidR="0069376F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Дети: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Молочко.</w:t>
      </w:r>
    </w:p>
    <w:p w:rsidR="00EA3875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Однажды Козочка  гуляла на лугу и забрела в лес. Кустик за кустик, шла, шла и заблуд</w:t>
      </w:r>
      <w:r w:rsidR="00EA3875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илась…</w:t>
      </w:r>
    </w:p>
    <w:p w:rsidR="009E273E" w:rsidRPr="00BC64DB" w:rsidRDefault="00EA3875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Никак</w:t>
      </w:r>
      <w:r w:rsidR="00680EB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не найдет Коза дороги домой. Бродит по лесу - устала…., вдруг видит на поляне</w:t>
      </w:r>
      <w:r w:rsidR="00680EB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стоит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Теремок.</w:t>
      </w:r>
    </w:p>
    <w:p w:rsidR="0069376F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</w:t>
      </w:r>
      <w:r w:rsidR="00680EB4"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 хорошо! М</w:t>
      </w:r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ожно </w:t>
      </w:r>
      <w:r w:rsidR="00680EB4"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в Теремке </w:t>
      </w:r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отдохнуть»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,- подум</w:t>
      </w:r>
      <w:r w:rsidR="00680EB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ала Козочка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и постучала.</w:t>
      </w:r>
      <w:r w:rsidR="00680EB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Тук – тук – тук!</w:t>
      </w:r>
    </w:p>
    <w:p w:rsidR="00680EB4" w:rsidRPr="00BC64DB" w:rsidRDefault="00680EB4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Выглянула из Теремка… Мышка – норушка</w:t>
      </w:r>
    </w:p>
    <w:p w:rsidR="00680EB4" w:rsidRPr="00BC64DB" w:rsidRDefault="00680EB4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«Пусти меня в Теремок передохнуть, пожалуйста… - попросилась Козочка</w:t>
      </w:r>
    </w:p>
    <w:p w:rsidR="00680EB4" w:rsidRPr="00BC64DB" w:rsidRDefault="00680EB4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А М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ышка отвечает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 </w:t>
      </w:r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«Заплати мне денежку</w:t>
      </w:r>
      <w:r w:rsidR="0069376F"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тогда пущу!»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</w:t>
      </w:r>
    </w:p>
    <w:p w:rsidR="0069376F" w:rsidRPr="00BC64DB" w:rsidRDefault="00F6121B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 xml:space="preserve">Недоумевает Козочка - </w:t>
      </w:r>
      <w:r w:rsidR="00680EB4" w:rsidRPr="00BC64DB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«Да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откуда у меня деньги, я заблудилась, устала, не могу найти дорогу домой…. Да и в сказке все звери жили в теремке бесплатно!»</w:t>
      </w:r>
    </w:p>
    <w:p w:rsid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Мышка отвечает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 </w:t>
      </w:r>
      <w:r w:rsidR="009E273E"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«Это раньше так было, </w:t>
      </w:r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 теперь я здесь начальник! Плати или уходи!»</w:t>
      </w:r>
    </w:p>
    <w:p w:rsidR="0069376F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Заплакала Коза и пошла дальше….</w:t>
      </w:r>
    </w:p>
    <w:p w:rsidR="009E273E" w:rsidRPr="00BC64DB" w:rsidRDefault="009E273E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69376F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="009E273E"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осп</w:t>
      </w:r>
      <w:proofErr w:type="spellEnd"/>
      <w:r w:rsidR="009E273E"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="009E273E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Р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ебята, вам понравился ответ Мышки? </w:t>
      </w:r>
      <w:r w:rsidR="009E273E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Поднимите соответствующий смайлик.</w:t>
      </w:r>
    </w:p>
    <w:p w:rsidR="009E273E" w:rsidRPr="00BC64DB" w:rsidRDefault="009E273E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Какой смайлик вы подняли?</w:t>
      </w:r>
    </w:p>
    <w:p w:rsidR="0069376F" w:rsidRPr="00BC64DB" w:rsidRDefault="009E273E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(</w:t>
      </w:r>
      <w:r w:rsidR="0069376F"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Дети объясняют, почем</w:t>
      </w:r>
      <w:r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 xml:space="preserve">у они подняли тот или иной </w:t>
      </w:r>
      <w:proofErr w:type="spellStart"/>
      <w:r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смайл</w:t>
      </w:r>
      <w:proofErr w:type="spellEnd"/>
      <w:r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)</w:t>
      </w:r>
    </w:p>
    <w:p w:rsidR="0069376F" w:rsidRPr="00BC64DB" w:rsidRDefault="009E273E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E36C0A" w:themeColor="accent6" w:themeShade="BF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Восп</w:t>
      </w:r>
      <w:proofErr w:type="spellEnd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: 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 Козочку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вам жалко? </w:t>
      </w:r>
      <w:r w:rsidR="0069376F" w:rsidRPr="00BC64DB"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B04708" w:rsidRPr="00BC64DB" w:rsidRDefault="009E273E" w:rsidP="00BC64DB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Восп</w:t>
      </w:r>
      <w:proofErr w:type="spellEnd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Мышка пользуется тем, чт</w:t>
      </w:r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 первая нашла Т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еремок, стала н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ач</w:t>
      </w:r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льником и стала брать деньги за проживание. Она воспользовалась своим положением и совершает поступок,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противоречащий</w:t>
      </w:r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B0470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моральным нормам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, т. е. нарушает лесной сказочный </w:t>
      </w:r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закон! Не хочет пускать Козу в Т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еремок, пока та не заплатит деньги…. </w:t>
      </w:r>
    </w:p>
    <w:p w:rsidR="0069376F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Это и есть </w:t>
      </w:r>
      <w:r w:rsidRPr="00BC64D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коррупция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BC64DB" w:rsidRPr="00BC64DB" w:rsidRDefault="00BC64DB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69376F" w:rsidRPr="00BC64DB" w:rsidRDefault="00B04708" w:rsidP="00B047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Восп</w:t>
      </w:r>
      <w:proofErr w:type="spellEnd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: 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69376F" w:rsidRPr="00BC64D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Коррупция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 – это использование </w:t>
      </w:r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своей власти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и прав в целях личной выгоды, которое противоречит законодательству, т. е. ЗАКОНУ. Мышка поступает противозаконно.</w:t>
      </w:r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</w:p>
    <w:p w:rsidR="006A0278" w:rsidRPr="00BC64DB" w:rsidRDefault="006A0278" w:rsidP="00B047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 это хорошо, правильно?</w:t>
      </w:r>
    </w:p>
    <w:p w:rsidR="006A0278" w:rsidRPr="00BC64DB" w:rsidRDefault="006A0278" w:rsidP="00B047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(Ответы детей)</w:t>
      </w:r>
    </w:p>
    <w:p w:rsidR="0069376F" w:rsidRPr="00BC64DB" w:rsidRDefault="006A0278" w:rsidP="006A0278">
      <w:pPr>
        <w:shd w:val="clear" w:color="auto" w:fill="FFFFFF"/>
        <w:spacing w:before="220" w:after="22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Восп</w:t>
      </w:r>
      <w:proofErr w:type="spellEnd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А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теперь слушайте сказку дальше….</w:t>
      </w:r>
    </w:p>
    <w:p w:rsidR="006A0278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</w:t>
      </w:r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Идет Козочка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по лесу, плачет, тропинки не видит. И зацепилась за колючий куст, ножку поранила…. больно ножке.</w:t>
      </w:r>
    </w:p>
    <w:p w:rsidR="006A0278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Вдруг видит – </w:t>
      </w:r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еще один домик стоит. А в том домике живет 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Лисичка – </w:t>
      </w:r>
      <w:proofErr w:type="spell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медсестричка</w:t>
      </w:r>
      <w:proofErr w:type="spellEnd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Постучала и в этот домик  Козочка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, попросила помощи у Лисы.</w:t>
      </w:r>
    </w:p>
    <w:p w:rsidR="00620D38" w:rsidRPr="00BC64DB" w:rsidRDefault="0069376F" w:rsidP="00620D3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А Лиса говорит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 </w:t>
      </w:r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«Принеси мне двух курочек, да пожирней! Тогда помогу, вылечу!»</w:t>
      </w:r>
    </w:p>
    <w:p w:rsidR="006A0278" w:rsidRPr="00BC64DB" w:rsidRDefault="00620D38" w:rsidP="0062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Да где же Козочке взять курочек?  Она и  дороги в деревню не знает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, ножка сильно боли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, ходить не 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может…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</w:t>
      </w:r>
    </w:p>
    <w:p w:rsidR="006A0278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«Уходи тогда!»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,-</w:t>
      </w:r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закричала Лиса и прогнала больную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69376F" w:rsidRPr="00BC64DB" w:rsidRDefault="006A0278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Опять заплакала Козочка</w:t>
      </w:r>
      <w:r w:rsidR="00620D3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и побрела тихонечко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дальше….</w:t>
      </w:r>
    </w:p>
    <w:p w:rsidR="006A0278" w:rsidRPr="00BC64DB" w:rsidRDefault="006A0278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6A0278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="006A0278"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осп</w:t>
      </w:r>
      <w:proofErr w:type="spellEnd"/>
      <w:r w:rsidR="006A0278"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Р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ебята,</w:t>
      </w:r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вам понравилось поведение Лисы. Оцените смайликом ее поступок, пожалуйста.</w:t>
      </w:r>
    </w:p>
    <w:p w:rsidR="006A0278" w:rsidRDefault="00BC64DB" w:rsidP="006A02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Объясните свой выбор</w:t>
      </w:r>
      <w:proofErr w:type="gramStart"/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  <w:proofErr w:type="gramEnd"/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</w:t>
      </w:r>
      <w:r w:rsidR="006A0278" w:rsidRPr="00BC64DB"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="006A0278" w:rsidRPr="00BC64DB"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о</w:t>
      </w:r>
      <w:proofErr w:type="gramEnd"/>
      <w:r w:rsidR="006A0278" w:rsidRPr="00BC64DB"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тветы детей)</w:t>
      </w:r>
      <w:r w:rsidR="006A0278" w:rsidRPr="00BC64DB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.</w:t>
      </w:r>
    </w:p>
    <w:p w:rsidR="00BC64DB" w:rsidRPr="00BC64DB" w:rsidRDefault="00BC64DB" w:rsidP="006A02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69376F" w:rsidRPr="00BC64DB" w:rsidRDefault="006A0278" w:rsidP="006A02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этом эпизоде мы тоже столкнулись с </w:t>
      </w:r>
      <w:r w:rsidR="0069376F" w:rsidRPr="00BC64D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коррупцией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620D38" w:rsidRPr="00BC64DB" w:rsidRDefault="006A0278" w:rsidP="006A02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Да,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Лиса не хочет лечить Козу, </w:t>
      </w:r>
      <w:r w:rsidR="00620D3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пока та не принесет ей курочек.</w:t>
      </w:r>
    </w:p>
    <w:p w:rsidR="00620D38" w:rsidRPr="00BC64DB" w:rsidRDefault="0069376F" w:rsidP="006A02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Это тоже –</w:t>
      </w:r>
      <w:r w:rsidR="00620D3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коррупция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, </w:t>
      </w:r>
      <w:r w:rsidRPr="00BC64DB">
        <w:rPr>
          <w:rFonts w:ascii="Arial" w:eastAsia="Times New Roman" w:hAnsi="Arial" w:cs="Arial"/>
          <w:b/>
          <w:sz w:val="26"/>
          <w:szCs w:val="26"/>
          <w:lang w:eastAsia="ru-RU"/>
        </w:rPr>
        <w:t>взятка</w:t>
      </w:r>
      <w:r w:rsidR="00620D3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– взять </w:t>
      </w:r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этой </w:t>
      </w:r>
      <w:proofErr w:type="spellStart"/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негодяйке</w:t>
      </w:r>
      <w:proofErr w:type="spellEnd"/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надо что-</w:t>
      </w:r>
      <w:r w:rsidR="00620D3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то, вот только тогда она помощь окажет…</w:t>
      </w:r>
    </w:p>
    <w:p w:rsidR="00620D38" w:rsidRPr="00BC64DB" w:rsidRDefault="0069376F" w:rsidP="0062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Это </w:t>
      </w:r>
      <w:r w:rsidR="006A027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тоже очень плохой, некрасивый пост</w:t>
      </w:r>
      <w:r w:rsidR="00620D3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упок и это 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противозаконно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!</w:t>
      </w:r>
    </w:p>
    <w:p w:rsidR="00620D38" w:rsidRPr="00BC64DB" w:rsidRDefault="00620D38" w:rsidP="0062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620D38" w:rsidRPr="00BC64DB" w:rsidRDefault="00620D38" w:rsidP="0062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69376F" w:rsidRPr="00BC64DB" w:rsidRDefault="00620D38" w:rsidP="0062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Дааа</w:t>
      </w:r>
      <w:proofErr w:type="spellEnd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…</w:t>
      </w:r>
      <w:proofErr w:type="spell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интересненько</w:t>
      </w:r>
      <w:proofErr w:type="spellEnd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,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что же случилось дальше в сказке….</w:t>
      </w:r>
    </w:p>
    <w:p w:rsidR="00620D38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</w:t>
      </w:r>
      <w:r w:rsidR="00620D3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Идет Коза дальше и видит большую двухэтажную берлогу. На вывеске написано </w:t>
      </w:r>
      <w:r w:rsidRPr="00BC64DB">
        <w:rPr>
          <w:rFonts w:ascii="Arial" w:eastAsia="Times New Roman" w:hAnsi="Arial" w:cs="Arial"/>
          <w:b/>
          <w:i/>
          <w:iCs/>
          <w:color w:val="984806" w:themeColor="accent6" w:themeShade="80"/>
          <w:sz w:val="26"/>
          <w:szCs w:val="26"/>
          <w:bdr w:val="none" w:sz="0" w:space="0" w:color="auto" w:frame="1"/>
          <w:lang w:eastAsia="ru-RU"/>
        </w:rPr>
        <w:t>«Хозяин леса – Медведь»</w:t>
      </w:r>
      <w:r w:rsidRPr="00BC64DB">
        <w:rPr>
          <w:rFonts w:ascii="Arial" w:eastAsia="Times New Roman" w:hAnsi="Arial" w:cs="Arial"/>
          <w:b/>
          <w:color w:val="984806" w:themeColor="accent6" w:themeShade="80"/>
          <w:sz w:val="26"/>
          <w:szCs w:val="26"/>
          <w:lang w:eastAsia="ru-RU"/>
        </w:rPr>
        <w:t>.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</w:p>
    <w:p w:rsidR="00620D38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«Вот кто мне поможет – Медведь! Он ведь хозяин леса, всех главней,</w:t>
      </w:r>
      <w:r w:rsidR="00620D38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он следит за порядком в лесу» - обрадовалась наша героиня.</w:t>
      </w:r>
    </w:p>
    <w:p w:rsidR="00620D38" w:rsidRPr="00BC64DB" w:rsidRDefault="00620D38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Зашла она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к Медведю, поведала о своем горе…. Пожаловалась…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</w:p>
    <w:p w:rsidR="00620D38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 Медведь говорит</w:t>
      </w:r>
      <w:proofErr w:type="gram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 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proofErr w:type="gramEnd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«Не печалься, Коза! Я тебе помогу…. Только у нас скоро лесные выборы, ты проголосуй за меня на выборах нового хозяина леса - тогда сразу помогу. </w:t>
      </w:r>
    </w:p>
    <w:p w:rsidR="0069376F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«Эх,</w:t>
      </w:r>
      <w:r w:rsid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-п</w:t>
      </w:r>
      <w:proofErr w:type="gramEnd"/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одумала Коза, - и ты ищешь выгоду! Не помощник мне Медведь!»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и тихонько ушла ….</w:t>
      </w:r>
    </w:p>
    <w:p w:rsidR="00620D38" w:rsidRPr="00BC64DB" w:rsidRDefault="00620D38" w:rsidP="00620D38">
      <w:pPr>
        <w:shd w:val="clear" w:color="auto" w:fill="FFFFFF"/>
        <w:spacing w:before="220" w:after="22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lastRenderedPageBreak/>
        <w:t>Восп</w:t>
      </w:r>
      <w:proofErr w:type="spellEnd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Ну как вам поступок Медведя? Ни денег, не материальных ценностей он не просил… </w:t>
      </w:r>
      <w:proofErr w:type="gram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всего – </w:t>
      </w:r>
      <w:proofErr w:type="spell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навсего</w:t>
      </w:r>
      <w:proofErr w:type="spellEnd"/>
      <w:proofErr w:type="gramEnd"/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- 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проголосовать за него, поддержать его на выборах нового Хозяина леса… Безобидный поступок?</w:t>
      </w:r>
    </w:p>
    <w:p w:rsidR="00620D38" w:rsidRPr="00BC64DB" w:rsidRDefault="00620D38" w:rsidP="00620D38">
      <w:pPr>
        <w:shd w:val="clear" w:color="auto" w:fill="FFFFFF"/>
        <w:spacing w:before="220" w:after="22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ебята, оцените пост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уп</w:t>
      </w:r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ок М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едведя, поднимите свои смайлики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. </w:t>
      </w:r>
    </w:p>
    <w:p w:rsidR="0069376F" w:rsidRPr="00BC64DB" w:rsidRDefault="00620D38" w:rsidP="00620D38">
      <w:pPr>
        <w:shd w:val="clear" w:color="auto" w:fill="FFFFFF"/>
        <w:spacing w:before="220" w:after="220" w:line="240" w:lineRule="auto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 xml:space="preserve">(Дети объясняют свой выбор </w:t>
      </w:r>
      <w:r w:rsidR="0069376F"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и свое отно</w:t>
      </w:r>
      <w:r w:rsid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шение к поведению М</w:t>
      </w:r>
      <w:r w:rsidR="0069376F"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едведя</w:t>
      </w:r>
      <w:r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)</w:t>
      </w:r>
      <w:r w:rsidR="0069376F"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.</w:t>
      </w:r>
    </w:p>
    <w:p w:rsidR="0069376F" w:rsidRPr="00BC64DB" w:rsidRDefault="00620D38" w:rsidP="0062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Восп</w:t>
      </w:r>
      <w:proofErr w:type="spellEnd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</w:t>
      </w:r>
      <w:proofErr w:type="gram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Вы</w:t>
      </w:r>
      <w:proofErr w:type="gramEnd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верно все заметили. П</w:t>
      </w:r>
      <w:r w:rsidR="00752BB1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оступок М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едведя - это тоже </w:t>
      </w:r>
      <w:r w:rsidR="0069376F" w:rsidRPr="00BC64D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коррупция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 Он использует свою власть и положение ради своей выгоды, подкупает голоса избирателей на выборах</w:t>
      </w:r>
      <w:r w:rsidR="00752BB1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752BB1" w:rsidRPr="00BC64DB" w:rsidRDefault="00752BB1" w:rsidP="00620D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752BB1" w:rsidRPr="00BC64DB" w:rsidRDefault="00752BB1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А что надо делать М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едведю, чтобы за него голосовали с желанием лесные жители?</w:t>
      </w:r>
    </w:p>
    <w:p w:rsidR="0069376F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 </w:t>
      </w:r>
      <w:r w:rsidRPr="00BC64DB"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(быть честным, добрым, справедливым, помогать добрыми делами и т. д.)</w:t>
      </w:r>
    </w:p>
    <w:p w:rsidR="0069376F" w:rsidRPr="00BC64DB" w:rsidRDefault="00752BB1" w:rsidP="00752BB1">
      <w:pPr>
        <w:shd w:val="clear" w:color="auto" w:fill="FFFFFF"/>
        <w:spacing w:before="220" w:after="22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Восп</w:t>
      </w:r>
      <w:proofErr w:type="spellEnd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А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скоро и конец нашей сказочке…</w:t>
      </w:r>
    </w:p>
    <w:p w:rsidR="00752BB1" w:rsidRPr="00BC64DB" w:rsidRDefault="00752BB1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Идет Козочка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дальше, а навстречу ей Заяц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и Ежик.</w:t>
      </w:r>
    </w:p>
    <w:p w:rsidR="00BC64DB" w:rsidRDefault="00752BB1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Узнали они о </w:t>
      </w:r>
      <w:proofErr w:type="spell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козочкиной</w:t>
      </w:r>
      <w:proofErr w:type="spellEnd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беде. Ежик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нашел листик подорожника, 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приложил к ранке на ножке Козы и ей сразу </w:t>
      </w:r>
      <w:proofErr w:type="gram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полегче</w:t>
      </w:r>
      <w:proofErr w:type="gramEnd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стало.</w:t>
      </w:r>
    </w:p>
    <w:p w:rsidR="00BC64DB" w:rsidRDefault="00752BB1" w:rsidP="00BC6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А Зайка все тропинки в лесу знает – показал дорогу в деревню. Друзья вместе с радостью проводили Козочку до самого дома.</w:t>
      </w:r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Обрадовались Бабушка и Дед,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увиде</w:t>
      </w:r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в свою любимицу, а помощников -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добрых лесных зверей отблагодарили п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одарками. </w:t>
      </w:r>
    </w:p>
    <w:p w:rsidR="00BC64DB" w:rsidRDefault="00BC64DB" w:rsidP="00BC6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69376F" w:rsidRPr="00BC64DB" w:rsidRDefault="00752BB1" w:rsidP="00BC6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Тут и сказочке конец</w:t>
      </w:r>
      <w:proofErr w:type="gram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… А</w:t>
      </w:r>
      <w:proofErr w:type="gramEnd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кто слушал – МОЛОДЕЦ!!!</w:t>
      </w:r>
    </w:p>
    <w:p w:rsidR="00752BB1" w:rsidRPr="00BC64DB" w:rsidRDefault="00752BB1" w:rsidP="00752BB1">
      <w:pPr>
        <w:shd w:val="clear" w:color="auto" w:fill="FFFFFF"/>
        <w:spacing w:before="220" w:after="22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Восп</w:t>
      </w:r>
      <w:proofErr w:type="spellEnd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Р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ебят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а,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покажите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, пожалуйста,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свое отношение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к поступкам Зайца и Е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жика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69376F" w:rsidRPr="00BC64DB" w:rsidRDefault="00752BB1" w:rsidP="00752BB1">
      <w:pPr>
        <w:shd w:val="clear" w:color="auto" w:fill="FFFFFF"/>
        <w:spacing w:before="220" w:after="220" w:line="240" w:lineRule="auto"/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( поднимают смайлики,</w:t>
      </w:r>
      <w:r w:rsidR="0069376F"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 xml:space="preserve"> объясняют свой выбор, высказывают свое мнение</w:t>
      </w:r>
      <w:r w:rsidRPr="00BC64DB">
        <w:rPr>
          <w:rFonts w:ascii="Arial" w:eastAsia="Times New Roman" w:hAnsi="Arial" w:cs="Arial"/>
          <w:b/>
          <w:i/>
          <w:color w:val="7030A0"/>
          <w:sz w:val="26"/>
          <w:szCs w:val="26"/>
          <w:lang w:eastAsia="ru-RU"/>
        </w:rPr>
        <w:t>.)</w:t>
      </w:r>
    </w:p>
    <w:p w:rsidR="00752BB1" w:rsidRPr="00BC64DB" w:rsidRDefault="00752BB1" w:rsidP="00752BB1">
      <w:pPr>
        <w:shd w:val="clear" w:color="auto" w:fill="FFFFFF"/>
        <w:spacing w:before="220" w:after="22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Восп</w:t>
      </w:r>
      <w:proofErr w:type="spellEnd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А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как бы вы поступали на месте героев сказки</w:t>
      </w:r>
      <w:r w:rsidR="0057067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? Мышки, Лисы, М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едведя и т. д</w:t>
      </w:r>
      <w:proofErr w:type="gram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..</w:t>
      </w:r>
      <w:proofErr w:type="gramEnd"/>
    </w:p>
    <w:p w:rsidR="0069376F" w:rsidRPr="00BC64DB" w:rsidRDefault="0069376F" w:rsidP="00752BB1">
      <w:pPr>
        <w:shd w:val="clear" w:color="auto" w:fill="FFFFFF"/>
        <w:spacing w:before="220" w:after="220" w:line="240" w:lineRule="auto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Ответы детей.</w:t>
      </w:r>
    </w:p>
    <w:p w:rsidR="00752BB1" w:rsidRPr="00BC64DB" w:rsidRDefault="00752BB1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- Скажите,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подарки Деда и Бабы для друзей Козы, это </w:t>
      </w:r>
      <w:r w:rsidR="0069376F" w:rsidRPr="00BC64D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коррупция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, подкуп,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взятка или подарок от души? Как вы думаете?</w:t>
      </w:r>
    </w:p>
    <w:p w:rsidR="0069376F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</w:pPr>
      <w:r w:rsidRPr="00BC64DB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 </w:t>
      </w:r>
      <w:r w:rsidRPr="00BC64DB"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  <w:t>(ответы детей, с помощью воспитателя)</w:t>
      </w:r>
    </w:p>
    <w:p w:rsidR="00BC64DB" w:rsidRDefault="00BC64DB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</w:pPr>
    </w:p>
    <w:p w:rsidR="00BC64DB" w:rsidRDefault="00BC64DB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</w:pPr>
    </w:p>
    <w:p w:rsidR="00BC64DB" w:rsidRDefault="00BC64DB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</w:pPr>
    </w:p>
    <w:p w:rsidR="00BC64DB" w:rsidRDefault="00BC64DB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</w:pPr>
    </w:p>
    <w:p w:rsidR="00BC64DB" w:rsidRPr="00BC64DB" w:rsidRDefault="00BC64DB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7030A0"/>
          <w:sz w:val="26"/>
          <w:szCs w:val="26"/>
          <w:bdr w:val="none" w:sz="0" w:space="0" w:color="auto" w:frame="1"/>
          <w:lang w:eastAsia="ru-RU"/>
        </w:rPr>
      </w:pPr>
    </w:p>
    <w:p w:rsidR="00752BB1" w:rsidRPr="00BC64DB" w:rsidRDefault="00752BB1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</w:p>
    <w:p w:rsidR="0069376F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lastRenderedPageBreak/>
        <w:t>ИГРА </w:t>
      </w:r>
      <w:r w:rsidRPr="00BC64DB">
        <w:rPr>
          <w:rFonts w:ascii="Arial" w:eastAsia="Times New Roman" w:hAnsi="Arial" w:cs="Arial"/>
          <w:b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«ХОРОШО, ПЛОХО»</w:t>
      </w:r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 </w:t>
      </w:r>
      <w:r w:rsidRPr="00BC64DB">
        <w:rPr>
          <w:rFonts w:ascii="Arial" w:eastAsia="Times New Roman" w:hAnsi="Arial" w:cs="Arial"/>
          <w:b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BC64DB">
        <w:rPr>
          <w:rFonts w:ascii="Arial" w:eastAsia="Times New Roman" w:hAnsi="Arial" w:cs="Arial"/>
          <w:b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физминутка</w:t>
      </w:r>
      <w:proofErr w:type="spellEnd"/>
      <w:r w:rsidRPr="00BC64DB">
        <w:rPr>
          <w:rFonts w:ascii="Arial" w:eastAsia="Times New Roman" w:hAnsi="Arial" w:cs="Arial"/>
          <w:b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)</w:t>
      </w:r>
      <w:r w:rsidR="00C717EE" w:rsidRPr="00BC64DB">
        <w:rPr>
          <w:rFonts w:ascii="Arial" w:eastAsia="Times New Roman" w:hAnsi="Arial" w:cs="Arial"/>
          <w:b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 xml:space="preserve"> - РЕФЛЕКСИЯ</w:t>
      </w:r>
    </w:p>
    <w:p w:rsidR="0069376F" w:rsidRPr="00BC64DB" w:rsidRDefault="0069376F" w:rsidP="00570674">
      <w:pPr>
        <w:shd w:val="clear" w:color="auto" w:fill="FFFFFF"/>
        <w:spacing w:before="220" w:after="220" w:line="240" w:lineRule="auto"/>
        <w:rPr>
          <w:rFonts w:ascii="Arial" w:eastAsia="Times New Roman" w:hAnsi="Arial" w:cs="Arial"/>
          <w:b/>
          <w:color w:val="5F497A" w:themeColor="accent4" w:themeShade="BF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5F497A" w:themeColor="accent4" w:themeShade="BF"/>
          <w:sz w:val="26"/>
          <w:szCs w:val="26"/>
          <w:lang w:eastAsia="ru-RU"/>
        </w:rPr>
        <w:t xml:space="preserve">Дети встают в круг. Воспитатель бросает мяч и говорит разные ситуации. Дети ловят мяч и дают ответ с </w:t>
      </w:r>
      <w:proofErr w:type="spellStart"/>
      <w:r w:rsidRPr="00BC64DB">
        <w:rPr>
          <w:rFonts w:ascii="Arial" w:eastAsia="Times New Roman" w:hAnsi="Arial" w:cs="Arial"/>
          <w:b/>
          <w:color w:val="5F497A" w:themeColor="accent4" w:themeShade="BF"/>
          <w:sz w:val="26"/>
          <w:szCs w:val="26"/>
          <w:lang w:eastAsia="ru-RU"/>
        </w:rPr>
        <w:t>обьяснением</w:t>
      </w:r>
      <w:proofErr w:type="spellEnd"/>
      <w:r w:rsidRPr="00BC64DB">
        <w:rPr>
          <w:rFonts w:ascii="Arial" w:eastAsia="Times New Roman" w:hAnsi="Arial" w:cs="Arial"/>
          <w:b/>
          <w:color w:val="5F497A" w:themeColor="accent4" w:themeShade="BF"/>
          <w:sz w:val="26"/>
          <w:szCs w:val="26"/>
          <w:lang w:eastAsia="ru-RU"/>
        </w:rPr>
        <w:t>.</w:t>
      </w:r>
    </w:p>
    <w:p w:rsidR="0069376F" w:rsidRPr="00BC64DB" w:rsidRDefault="0069376F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</w:t>
      </w:r>
      <w:r w:rsidR="0057067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облюдать законы</w:t>
      </w:r>
      <w:r w:rsidR="0057067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570674"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(ХОРОШО)</w:t>
      </w:r>
    </w:p>
    <w:p w:rsidR="0069376F" w:rsidRPr="00BC64DB" w:rsidRDefault="00570674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С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облюдать права и обязанности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(ХОРОШО)</w:t>
      </w:r>
    </w:p>
    <w:p w:rsidR="0069376F" w:rsidRPr="00BC64DB" w:rsidRDefault="00570674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Н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арушать законы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(ПЛОХО)</w:t>
      </w:r>
    </w:p>
    <w:p w:rsidR="0069376F" w:rsidRPr="00BC64DB" w:rsidRDefault="00570674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Г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оворить правду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(ХОРОШО)</w:t>
      </w:r>
    </w:p>
    <w:p w:rsidR="0069376F" w:rsidRPr="00BC64DB" w:rsidRDefault="00570674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Б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ыть всегда честным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(ХОРОШО)</w:t>
      </w:r>
    </w:p>
    <w:p w:rsidR="0069376F" w:rsidRPr="00BC64DB" w:rsidRDefault="00570674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Б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рать взятки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(ПЛОХО)</w:t>
      </w:r>
    </w:p>
    <w:p w:rsidR="0069376F" w:rsidRPr="00BC64DB" w:rsidRDefault="00570674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О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бманывать людей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(ПЛОХО)</w:t>
      </w:r>
    </w:p>
    <w:p w:rsidR="0069376F" w:rsidRPr="00BC64DB" w:rsidRDefault="00570674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П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одкупать избирателей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(ПЛОХО)</w:t>
      </w:r>
    </w:p>
    <w:p w:rsidR="0069376F" w:rsidRPr="00BC64DB" w:rsidRDefault="0069376F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</w:t>
      </w:r>
      <w:r w:rsidR="0057067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овершать добрые поступки, дела</w:t>
      </w:r>
      <w:r w:rsidR="0057067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570674"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(ХОРОШО)</w:t>
      </w:r>
    </w:p>
    <w:p w:rsidR="0069376F" w:rsidRPr="00BC64DB" w:rsidRDefault="00570674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- Требовать или вымогать деньги,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игрушки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(ПЛОХО)</w:t>
      </w:r>
    </w:p>
    <w:p w:rsidR="0069376F" w:rsidRPr="00BC64DB" w:rsidRDefault="00570674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Д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обросовестно выполнять свою работу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(ХОРОШО)</w:t>
      </w:r>
    </w:p>
    <w:p w:rsidR="0069376F" w:rsidRPr="00BC64DB" w:rsidRDefault="00570674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В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оровать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, брать чужое </w:t>
      </w:r>
      <w:r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(ПЛОХО)</w:t>
      </w:r>
    </w:p>
    <w:p w:rsidR="0069376F" w:rsidRPr="00BC64DB" w:rsidRDefault="0069376F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</w:t>
      </w:r>
      <w:r w:rsidR="0057067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Ч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естно зарабатывать деньги и др.</w:t>
      </w:r>
      <w:r w:rsidR="0057067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570674" w:rsidRPr="00BC64DB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(ХОРОШО)</w:t>
      </w:r>
    </w:p>
    <w:p w:rsidR="00570674" w:rsidRPr="00BC64DB" w:rsidRDefault="00570674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Восп</w:t>
      </w:r>
      <w:proofErr w:type="spellEnd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:  С детства люди должны быть 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всегда справ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едливыми, честными, порядочными, законопослушными, милосердными, </w:t>
      </w:r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честно работать и зарабатывать деньги своим честным трудом.</w:t>
      </w:r>
    </w:p>
    <w:p w:rsidR="0069376F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Это нормы и правила поведения. Кто нарушает эти правила </w:t>
      </w:r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(законы)</w:t>
      </w:r>
      <w:r w:rsidR="0057067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, 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тех наказывают специальные органы.</w:t>
      </w:r>
      <w:r w:rsidR="0057067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(ПОЛИЦИЯ, СЛЕДСТВИЕ ПРОКУРОТУРА).</w:t>
      </w:r>
    </w:p>
    <w:p w:rsidR="00BC64DB" w:rsidRPr="00BC64DB" w:rsidRDefault="00BC64DB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C717EE" w:rsidRPr="00BC64DB" w:rsidRDefault="00C717EE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Вы знаете, что про таких людей гов</w:t>
      </w:r>
      <w:r w:rsid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орят, что у них не чистые руки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, не чистая душа и сердце. Хотя это немножко образное выражение, но оно очень верно характеризует взяточников и коррупционеров.</w:t>
      </w:r>
    </w:p>
    <w:p w:rsidR="0069376F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 Ребята, помните - всегда надо быть честным, не нарушать законы и быть против такой </w:t>
      </w:r>
      <w:r w:rsidRPr="00BC64DB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«болезни»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 времени </w:t>
      </w:r>
      <w:r w:rsidR="00570674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–</w:t>
      </w: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</w:t>
      </w:r>
      <w:r w:rsidRPr="00BC64D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коррупции</w:t>
      </w:r>
      <w:r w:rsidR="00570674" w:rsidRPr="00BC64D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.</w:t>
      </w:r>
    </w:p>
    <w:p w:rsidR="0069376F" w:rsidRPr="00BC64DB" w:rsidRDefault="00570674" w:rsidP="005706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</w:t>
      </w:r>
      <w:r w:rsidR="0069376F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сть такая пословица </w:t>
      </w:r>
      <w:r w:rsidRPr="00BC64DB">
        <w:rPr>
          <w:rFonts w:ascii="Arial" w:eastAsia="Times New Roman" w:hAnsi="Arial" w:cs="Arial"/>
          <w:b/>
          <w:i/>
          <w:iCs/>
          <w:color w:val="943634" w:themeColor="accent2" w:themeShade="BF"/>
          <w:sz w:val="26"/>
          <w:szCs w:val="26"/>
          <w:bdr w:val="none" w:sz="0" w:space="0" w:color="auto" w:frame="1"/>
          <w:lang w:eastAsia="ru-RU"/>
        </w:rPr>
        <w:t xml:space="preserve">«Честное </w:t>
      </w:r>
      <w:proofErr w:type="spellStart"/>
      <w:r w:rsidRPr="00BC64DB">
        <w:rPr>
          <w:rFonts w:ascii="Arial" w:eastAsia="Times New Roman" w:hAnsi="Arial" w:cs="Arial"/>
          <w:b/>
          <w:i/>
          <w:iCs/>
          <w:color w:val="943634" w:themeColor="accent2" w:themeShade="BF"/>
          <w:sz w:val="26"/>
          <w:szCs w:val="26"/>
          <w:bdr w:val="none" w:sz="0" w:space="0" w:color="auto" w:frame="1"/>
          <w:lang w:eastAsia="ru-RU"/>
        </w:rPr>
        <w:t>здравствование</w:t>
      </w:r>
      <w:proofErr w:type="spellEnd"/>
      <w:r w:rsidRPr="00BC64DB">
        <w:rPr>
          <w:rFonts w:ascii="Arial" w:eastAsia="Times New Roman" w:hAnsi="Arial" w:cs="Arial"/>
          <w:b/>
          <w:i/>
          <w:iCs/>
          <w:color w:val="943634" w:themeColor="accent2" w:themeShade="BF"/>
          <w:sz w:val="26"/>
          <w:szCs w:val="26"/>
          <w:bdr w:val="none" w:sz="0" w:space="0" w:color="auto" w:frame="1"/>
          <w:lang w:eastAsia="ru-RU"/>
        </w:rPr>
        <w:t xml:space="preserve">, честная жизнь </w:t>
      </w:r>
      <w:r w:rsidR="0069376F" w:rsidRPr="00BC64DB">
        <w:rPr>
          <w:rFonts w:ascii="Arial" w:eastAsia="Times New Roman" w:hAnsi="Arial" w:cs="Arial"/>
          <w:b/>
          <w:i/>
          <w:iCs/>
          <w:color w:val="943634" w:themeColor="accent2" w:themeShade="BF"/>
          <w:sz w:val="26"/>
          <w:szCs w:val="26"/>
          <w:bdr w:val="none" w:sz="0" w:space="0" w:color="auto" w:frame="1"/>
          <w:lang w:eastAsia="ru-RU"/>
        </w:rPr>
        <w:t>– сердцу на радость»</w:t>
      </w:r>
    </w:p>
    <w:p w:rsidR="00C717EE" w:rsidRPr="00BC64DB" w:rsidRDefault="00C717EE" w:rsidP="00C717EE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Посмотрите на свои ладошки, чистые они у вас?</w:t>
      </w:r>
    </w:p>
    <w:p w:rsidR="00C717EE" w:rsidRPr="00BC64DB" w:rsidRDefault="00C717EE" w:rsidP="00C717EE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Чистые, хорошие у вас ладошки… Вы тоже делаете </w:t>
      </w:r>
      <w:proofErr w:type="gram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много добрых дел, растете</w:t>
      </w:r>
      <w:proofErr w:type="gramEnd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честными, справедливыми…</w:t>
      </w:r>
    </w:p>
    <w:p w:rsidR="00C717EE" w:rsidRPr="00BC64DB" w:rsidRDefault="00C717EE" w:rsidP="00C717EE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gramStart"/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 я очень хочу, что бы ваши ладошки оставались чистыми на всю вашу жизнь, душа светлой, а сердце добрым!</w:t>
      </w:r>
      <w:proofErr w:type="gramEnd"/>
    </w:p>
    <w:p w:rsidR="0069376F" w:rsidRPr="00BC64DB" w:rsidRDefault="0069376F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Давайте об этом расскажем всему свету…</w:t>
      </w:r>
    </w:p>
    <w:p w:rsidR="0069376F" w:rsidRPr="00BC64DB" w:rsidRDefault="0069376F" w:rsidP="00693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АКЦИЯ </w:t>
      </w:r>
      <w:r w:rsidRPr="00BC64DB">
        <w:rPr>
          <w:rFonts w:ascii="Arial" w:eastAsia="Times New Roman" w:hAnsi="Arial" w:cs="Arial"/>
          <w:b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«ЧИСТЫЕ ЛАДОШКИ»</w:t>
      </w:r>
      <w:r w:rsidR="00C717EE" w:rsidRPr="00BC64DB">
        <w:rPr>
          <w:rFonts w:ascii="Arial" w:eastAsia="Times New Roman" w:hAnsi="Arial" w:cs="Arial"/>
          <w:b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 xml:space="preserve"> (под музыку)</w:t>
      </w:r>
    </w:p>
    <w:p w:rsidR="0069376F" w:rsidRPr="00BC64DB" w:rsidRDefault="0069376F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 w:rsidRPr="00BC64DB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Дети на листе чистой бумаги обводят свои ладошки.</w:t>
      </w:r>
    </w:p>
    <w:p w:rsidR="0069376F" w:rsidRPr="00BC64DB" w:rsidRDefault="00BC64DB" w:rsidP="0069376F">
      <w:pPr>
        <w:shd w:val="clear" w:color="auto" w:fill="FFFFFF"/>
        <w:spacing w:before="220" w:after="2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proofErr w:type="spellStart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Восп</w:t>
      </w:r>
      <w:proofErr w:type="spellEnd"/>
      <w:r w:rsidRPr="00BC64DB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: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C717EE" w:rsidRPr="00BC64D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Спасибо вам, ребята, что очень внимательно меня слушали, были активными. Вы – лучшие на свете дети!!!</w:t>
      </w:r>
    </w:p>
    <w:p w:rsidR="0069376F" w:rsidRPr="00BC64DB" w:rsidRDefault="0069376F" w:rsidP="0069376F">
      <w:pPr>
        <w:rPr>
          <w:b/>
        </w:rPr>
      </w:pPr>
    </w:p>
    <w:p w:rsidR="005A7914" w:rsidRPr="00BC64DB" w:rsidRDefault="005A7914" w:rsidP="005A7914">
      <w:pPr>
        <w:pStyle w:val="a5"/>
        <w:spacing w:after="0"/>
        <w:ind w:left="76"/>
        <w:rPr>
          <w:b/>
          <w:color w:val="000000" w:themeColor="text1"/>
          <w:sz w:val="28"/>
        </w:rPr>
      </w:pPr>
    </w:p>
    <w:sectPr w:rsidR="005A7914" w:rsidRPr="00BC64DB" w:rsidSect="000D118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72B9"/>
    <w:multiLevelType w:val="hybridMultilevel"/>
    <w:tmpl w:val="D1A66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B181B"/>
    <w:multiLevelType w:val="hybridMultilevel"/>
    <w:tmpl w:val="DFE86744"/>
    <w:lvl w:ilvl="0" w:tplc="2208F5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51E90"/>
    <w:rsid w:val="000D1188"/>
    <w:rsid w:val="00175CE4"/>
    <w:rsid w:val="002312D2"/>
    <w:rsid w:val="002A3B9B"/>
    <w:rsid w:val="00330E3F"/>
    <w:rsid w:val="00391068"/>
    <w:rsid w:val="0044561E"/>
    <w:rsid w:val="004775A5"/>
    <w:rsid w:val="004A4C88"/>
    <w:rsid w:val="00570674"/>
    <w:rsid w:val="005A7914"/>
    <w:rsid w:val="00620D38"/>
    <w:rsid w:val="00680EB4"/>
    <w:rsid w:val="0069376F"/>
    <w:rsid w:val="006A0278"/>
    <w:rsid w:val="006C6A70"/>
    <w:rsid w:val="00730A78"/>
    <w:rsid w:val="00752BB1"/>
    <w:rsid w:val="007E5D79"/>
    <w:rsid w:val="00811FD4"/>
    <w:rsid w:val="009A0FB5"/>
    <w:rsid w:val="009E273E"/>
    <w:rsid w:val="00A51E90"/>
    <w:rsid w:val="00AD7960"/>
    <w:rsid w:val="00B04708"/>
    <w:rsid w:val="00BC64DB"/>
    <w:rsid w:val="00C1001D"/>
    <w:rsid w:val="00C717EE"/>
    <w:rsid w:val="00C77B9D"/>
    <w:rsid w:val="00E63853"/>
    <w:rsid w:val="00E7285A"/>
    <w:rsid w:val="00EA37E8"/>
    <w:rsid w:val="00EA3875"/>
    <w:rsid w:val="00F175B2"/>
    <w:rsid w:val="00F6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1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7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Sadik</cp:lastModifiedBy>
  <cp:revision>2</cp:revision>
  <cp:lastPrinted>2023-12-07T08:33:00Z</cp:lastPrinted>
  <dcterms:created xsi:type="dcterms:W3CDTF">2023-12-07T08:35:00Z</dcterms:created>
  <dcterms:modified xsi:type="dcterms:W3CDTF">2023-12-07T08:35:00Z</dcterms:modified>
</cp:coreProperties>
</file>